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EF991" w14:textId="77777777" w:rsidR="00AD42E1" w:rsidRPr="00933039" w:rsidRDefault="00AD42E1" w:rsidP="00AD42E1">
      <w:pPr>
        <w:pStyle w:val="NoSpacing"/>
        <w:rPr>
          <w:sz w:val="24"/>
        </w:rPr>
      </w:pPr>
      <w:r w:rsidRPr="00933039">
        <w:rPr>
          <w:sz w:val="24"/>
        </w:rPr>
        <w:t>World History I</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933039">
        <w:rPr>
          <w:sz w:val="20"/>
        </w:rPr>
        <w:t>Name: ____</w:t>
      </w:r>
      <w:r>
        <w:rPr>
          <w:sz w:val="20"/>
        </w:rPr>
        <w:t>____________</w:t>
      </w:r>
      <w:r w:rsidRPr="00933039">
        <w:rPr>
          <w:sz w:val="20"/>
        </w:rPr>
        <w:t>______________</w:t>
      </w:r>
    </w:p>
    <w:p w14:paraId="3F993054" w14:textId="77777777" w:rsidR="00AD42E1" w:rsidRPr="00933039" w:rsidRDefault="00AD42E1" w:rsidP="00AD42E1">
      <w:pPr>
        <w:pStyle w:val="NoSpacing"/>
        <w:rPr>
          <w:b/>
          <w:sz w:val="32"/>
        </w:rPr>
      </w:pPr>
      <w:r w:rsidRPr="00933039">
        <w:rPr>
          <w:b/>
          <w:sz w:val="32"/>
        </w:rPr>
        <w:t>Mills, Chapter 2 “Early Christian Church”</w:t>
      </w:r>
      <w:r>
        <w:rPr>
          <w:b/>
          <w:sz w:val="32"/>
        </w:rPr>
        <w:tab/>
      </w:r>
      <w:r>
        <w:rPr>
          <w:b/>
          <w:sz w:val="32"/>
        </w:rPr>
        <w:tab/>
      </w:r>
      <w:r>
        <w:rPr>
          <w:b/>
          <w:sz w:val="32"/>
        </w:rPr>
        <w:tab/>
      </w:r>
      <w:r>
        <w:rPr>
          <w:b/>
          <w:sz w:val="32"/>
        </w:rPr>
        <w:tab/>
      </w:r>
      <w:r>
        <w:rPr>
          <w:b/>
          <w:sz w:val="32"/>
        </w:rPr>
        <w:tab/>
        <w:t xml:space="preserve"> </w:t>
      </w:r>
      <w:r w:rsidRPr="00933039">
        <w:rPr>
          <w:sz w:val="20"/>
        </w:rPr>
        <w:t>Date: _</w:t>
      </w:r>
      <w:r>
        <w:rPr>
          <w:sz w:val="20"/>
        </w:rPr>
        <w:t>_</w:t>
      </w:r>
      <w:r w:rsidRPr="00933039">
        <w:rPr>
          <w:sz w:val="20"/>
        </w:rPr>
        <w:t>__</w:t>
      </w:r>
      <w:r>
        <w:rPr>
          <w:sz w:val="20"/>
        </w:rPr>
        <w:t>__</w:t>
      </w:r>
      <w:r w:rsidRPr="00933039">
        <w:rPr>
          <w:sz w:val="20"/>
        </w:rPr>
        <w:t>_____</w:t>
      </w:r>
    </w:p>
    <w:p w14:paraId="72DFDBB5" w14:textId="1C37D1CD" w:rsidR="00AD42E1" w:rsidRPr="00933039" w:rsidRDefault="00AD42E1" w:rsidP="00AD42E1">
      <w:pPr>
        <w:pStyle w:val="NoSpacing"/>
        <w:rPr>
          <w:b/>
          <w:i/>
          <w:sz w:val="32"/>
        </w:rPr>
      </w:pPr>
      <w:r>
        <w:rPr>
          <w:b/>
          <w:sz w:val="32"/>
        </w:rPr>
        <w:t>P</w:t>
      </w:r>
      <w:r w:rsidRPr="00933039">
        <w:rPr>
          <w:b/>
          <w:sz w:val="32"/>
        </w:rPr>
        <w:t xml:space="preserve">ages </w:t>
      </w:r>
      <w:r w:rsidR="00B94302">
        <w:rPr>
          <w:b/>
          <w:sz w:val="32"/>
        </w:rPr>
        <w:t>35-37 (“St. Boniface in Germany”)</w:t>
      </w:r>
    </w:p>
    <w:p w14:paraId="10FC9CC0" w14:textId="77777777" w:rsidR="00DA6BC4" w:rsidRDefault="00DA6BC4"/>
    <w:p w14:paraId="46163E1A" w14:textId="1FB6D9AB" w:rsidR="00AD42E1" w:rsidRPr="00567ED2" w:rsidRDefault="00AD42E1" w:rsidP="00AD42E1">
      <w:pPr>
        <w:jc w:val="center"/>
        <w:rPr>
          <w:i/>
          <w:u w:val="single"/>
        </w:rPr>
      </w:pPr>
      <w:r>
        <w:rPr>
          <w:i/>
        </w:rPr>
        <w:t xml:space="preserve">DIRECTIONS: Read pp. </w:t>
      </w:r>
      <w:r w:rsidR="00A2646A">
        <w:rPr>
          <w:i/>
        </w:rPr>
        <w:t>35-37 and answer the questions below.</w:t>
      </w:r>
      <w:r w:rsidR="00567ED2">
        <w:t xml:space="preserve">  </w:t>
      </w:r>
      <w:r w:rsidR="00567ED2">
        <w:rPr>
          <w:i/>
        </w:rPr>
        <w:t xml:space="preserve">Write </w:t>
      </w:r>
      <w:r w:rsidR="00567ED2">
        <w:rPr>
          <w:i/>
          <w:u w:val="single"/>
        </w:rPr>
        <w:t>complete sentences.</w:t>
      </w:r>
    </w:p>
    <w:p w14:paraId="6257D376" w14:textId="77777777" w:rsidR="005D0942" w:rsidRDefault="005D0942" w:rsidP="00AD42E1">
      <w:pPr>
        <w:rPr>
          <w:i/>
        </w:rPr>
      </w:pPr>
    </w:p>
    <w:tbl>
      <w:tblPr>
        <w:tblStyle w:val="TableGrid"/>
        <w:tblW w:w="0" w:type="auto"/>
        <w:tblLook w:val="04A0" w:firstRow="1" w:lastRow="0" w:firstColumn="1" w:lastColumn="0" w:noHBand="0" w:noVBand="1"/>
      </w:tblPr>
      <w:tblGrid>
        <w:gridCol w:w="11016"/>
      </w:tblGrid>
      <w:tr w:rsidR="00AD42E1" w14:paraId="410802A7" w14:textId="77777777" w:rsidTr="00AD42E1">
        <w:tc>
          <w:tcPr>
            <w:tcW w:w="11016" w:type="dxa"/>
          </w:tcPr>
          <w:p w14:paraId="224AED1D" w14:textId="77777777" w:rsidR="00AD42E1" w:rsidRDefault="00AD42E1" w:rsidP="005D0942">
            <w:pPr>
              <w:pStyle w:val="ListParagraph"/>
              <w:numPr>
                <w:ilvl w:val="0"/>
                <w:numId w:val="1"/>
              </w:numPr>
            </w:pPr>
            <w:r>
              <w:t xml:space="preserve">As you read this section, write 3-5 words that you do not know the meaning of and/or are new words to you.  You may try to guess the words’ meanings from context clues.  </w:t>
            </w:r>
          </w:p>
          <w:p w14:paraId="2F77490E" w14:textId="77777777" w:rsidR="00AD42E1" w:rsidRDefault="00AD42E1" w:rsidP="00AD42E1"/>
          <w:p w14:paraId="0E3A578F" w14:textId="77777777" w:rsidR="00AD42E1" w:rsidRDefault="00AD42E1" w:rsidP="00AD42E1"/>
          <w:p w14:paraId="6F3DC8A3" w14:textId="77777777" w:rsidR="00AD42E1" w:rsidRDefault="00AD42E1" w:rsidP="00AD42E1">
            <w:r>
              <w:t xml:space="preserve"> </w:t>
            </w:r>
          </w:p>
          <w:p w14:paraId="3046FE31" w14:textId="77777777" w:rsidR="00471020" w:rsidRDefault="00471020" w:rsidP="00AD42E1"/>
          <w:p w14:paraId="2E9263B6" w14:textId="77777777" w:rsidR="00471020" w:rsidRDefault="00471020" w:rsidP="00AD42E1"/>
        </w:tc>
      </w:tr>
      <w:tr w:rsidR="00AD42E1" w14:paraId="7DD94B14" w14:textId="77777777" w:rsidTr="00AD42E1">
        <w:tc>
          <w:tcPr>
            <w:tcW w:w="11016" w:type="dxa"/>
          </w:tcPr>
          <w:p w14:paraId="6B5A89B9" w14:textId="3ADB6CBE" w:rsidR="00AD42E1" w:rsidRDefault="00AD42E1" w:rsidP="00AD42E1">
            <w:pPr>
              <w:pStyle w:val="ListParagraph"/>
              <w:numPr>
                <w:ilvl w:val="0"/>
                <w:numId w:val="1"/>
              </w:numPr>
            </w:pPr>
            <w:r>
              <w:t xml:space="preserve">The </w:t>
            </w:r>
            <w:r w:rsidR="00B94302">
              <w:t>first paragraph talks about Boniface’s early life.  What are 2 details of his early life?</w:t>
            </w:r>
          </w:p>
          <w:p w14:paraId="0B625BDF" w14:textId="77777777" w:rsidR="00AD42E1" w:rsidRDefault="00AD42E1" w:rsidP="00AD42E1"/>
          <w:p w14:paraId="576B2F96" w14:textId="77777777" w:rsidR="00AD42E1" w:rsidRDefault="00AD42E1" w:rsidP="00AD42E1"/>
          <w:p w14:paraId="460D6276" w14:textId="77777777" w:rsidR="00AD42E1" w:rsidRDefault="00AD42E1" w:rsidP="00AD42E1"/>
          <w:p w14:paraId="0A8721F6" w14:textId="77777777" w:rsidR="00AD42E1" w:rsidRDefault="00AD42E1" w:rsidP="00AD42E1"/>
          <w:p w14:paraId="14489EA1" w14:textId="77777777" w:rsidR="005D0942" w:rsidRDefault="005D0942" w:rsidP="00AD42E1"/>
          <w:p w14:paraId="7D2E8CB7" w14:textId="77777777" w:rsidR="00AD42E1" w:rsidRDefault="00AD42E1" w:rsidP="00AD42E1"/>
        </w:tc>
      </w:tr>
      <w:tr w:rsidR="00AD42E1" w14:paraId="271288CE" w14:textId="77777777" w:rsidTr="00AD42E1">
        <w:tc>
          <w:tcPr>
            <w:tcW w:w="11016" w:type="dxa"/>
          </w:tcPr>
          <w:p w14:paraId="14222F30" w14:textId="5BFA18E9" w:rsidR="00471020" w:rsidRDefault="00A2646A" w:rsidP="00471020">
            <w:pPr>
              <w:pStyle w:val="ListParagraph"/>
              <w:numPr>
                <w:ilvl w:val="0"/>
                <w:numId w:val="1"/>
              </w:numPr>
            </w:pPr>
            <w:r>
              <w:t>Where did the P</w:t>
            </w:r>
            <w:r w:rsidR="00B94302">
              <w:t xml:space="preserve">ope send Boniface to teach Christianity?  Why </w:t>
            </w:r>
            <w:r>
              <w:t>do you think he was sent to that land?</w:t>
            </w:r>
          </w:p>
          <w:p w14:paraId="7E78EDB8" w14:textId="77777777" w:rsidR="00471020" w:rsidRDefault="00471020" w:rsidP="00471020"/>
          <w:p w14:paraId="0044AF46" w14:textId="77777777" w:rsidR="00471020" w:rsidRDefault="00471020" w:rsidP="00471020"/>
          <w:p w14:paraId="6604B49E" w14:textId="77777777" w:rsidR="00471020" w:rsidRDefault="00471020" w:rsidP="00471020"/>
          <w:p w14:paraId="5AF605BF" w14:textId="77777777" w:rsidR="005D0942" w:rsidRDefault="005D0942" w:rsidP="00471020"/>
          <w:p w14:paraId="249A8A7F" w14:textId="77777777" w:rsidR="00A2646A" w:rsidRDefault="00A2646A" w:rsidP="00471020"/>
          <w:p w14:paraId="72AE62D5" w14:textId="77777777" w:rsidR="00471020" w:rsidRDefault="00471020" w:rsidP="00471020"/>
        </w:tc>
      </w:tr>
      <w:tr w:rsidR="00AD42E1" w14:paraId="4AF33206" w14:textId="77777777" w:rsidTr="00AD42E1">
        <w:tc>
          <w:tcPr>
            <w:tcW w:w="11016" w:type="dxa"/>
          </w:tcPr>
          <w:p w14:paraId="4902F8E7" w14:textId="780977A7" w:rsidR="00471020" w:rsidRPr="00B94302" w:rsidRDefault="00B94302" w:rsidP="00471020">
            <w:pPr>
              <w:rPr>
                <w:b/>
                <w:i/>
              </w:rPr>
            </w:pPr>
            <w:r>
              <w:t xml:space="preserve">4.  The book has a primary source excerpt that talks about the “pagans” in Germany.  It says, on the top of p. 36, the pagans “refused to accept wholly the teachings of the true faith.  Some men sacrificed secretly, some even openly, to trees and springs.  Some secretly practiced divining, soothsaying, and incantations, and some openly.”  </w:t>
            </w:r>
            <w:r>
              <w:rPr>
                <w:b/>
              </w:rPr>
              <w:t xml:space="preserve">Put this description of the pagans in Germany in your own words.  </w:t>
            </w:r>
          </w:p>
          <w:p w14:paraId="12138C04" w14:textId="77777777" w:rsidR="00471020" w:rsidRDefault="00471020" w:rsidP="00471020"/>
          <w:p w14:paraId="12EF1D9E" w14:textId="77777777" w:rsidR="00471020" w:rsidRDefault="00471020" w:rsidP="00471020"/>
          <w:p w14:paraId="7A4FF7A8" w14:textId="77777777" w:rsidR="00471020" w:rsidRDefault="00471020" w:rsidP="00471020"/>
          <w:p w14:paraId="68DCF040" w14:textId="77777777" w:rsidR="00471020" w:rsidRDefault="00471020" w:rsidP="00471020"/>
          <w:p w14:paraId="2B474EDF" w14:textId="77777777" w:rsidR="005D0942" w:rsidRDefault="005D0942" w:rsidP="00471020"/>
          <w:p w14:paraId="7EF9A9C7" w14:textId="77777777" w:rsidR="00AD42E1" w:rsidRPr="00471020" w:rsidRDefault="00471020" w:rsidP="00471020">
            <w:r>
              <w:t xml:space="preserve">  </w:t>
            </w:r>
          </w:p>
        </w:tc>
      </w:tr>
      <w:tr w:rsidR="00471020" w14:paraId="1D039F45" w14:textId="77777777" w:rsidTr="00AD42E1">
        <w:tc>
          <w:tcPr>
            <w:tcW w:w="11016" w:type="dxa"/>
          </w:tcPr>
          <w:p w14:paraId="6ED2FE66" w14:textId="02ABC6CE" w:rsidR="00471020" w:rsidRDefault="00B94302" w:rsidP="00A2646A">
            <w:pPr>
              <w:pStyle w:val="ListParagraph"/>
              <w:numPr>
                <w:ilvl w:val="0"/>
                <w:numId w:val="2"/>
              </w:numPr>
            </w:pPr>
            <w:r>
              <w:t xml:space="preserve">The second paragraph of the primary source excerpt describes Boniface cutting down a tree and the pagans watching.  </w:t>
            </w:r>
            <w:r w:rsidR="00A2646A">
              <w:t xml:space="preserve">A) </w:t>
            </w:r>
            <w:r>
              <w:t>How d</w:t>
            </w:r>
            <w:r w:rsidR="005961C2">
              <w:t>id the pagans react after</w:t>
            </w:r>
            <w:r w:rsidR="00A2646A">
              <w:t xml:space="preserve"> the tree had fallen?  B) Why do you think they reacted this way?</w:t>
            </w:r>
          </w:p>
          <w:p w14:paraId="2F767050" w14:textId="77777777" w:rsidR="00471020" w:rsidRDefault="00471020" w:rsidP="00471020"/>
          <w:p w14:paraId="6DBF7E35" w14:textId="77777777" w:rsidR="00471020" w:rsidRDefault="00471020" w:rsidP="00471020"/>
          <w:p w14:paraId="6659AC97" w14:textId="77777777" w:rsidR="00471020" w:rsidRDefault="00471020" w:rsidP="00471020"/>
          <w:p w14:paraId="193F0815" w14:textId="77777777" w:rsidR="00567ED2" w:rsidRDefault="00567ED2" w:rsidP="00471020"/>
          <w:p w14:paraId="69A99CB9" w14:textId="77777777" w:rsidR="00471020" w:rsidRDefault="00471020" w:rsidP="00471020"/>
          <w:p w14:paraId="12F68A35" w14:textId="77777777" w:rsidR="00A2646A" w:rsidRDefault="00A2646A" w:rsidP="00471020"/>
          <w:p w14:paraId="1720BDAB" w14:textId="77777777" w:rsidR="00A2646A" w:rsidRDefault="00A2646A" w:rsidP="00471020"/>
          <w:p w14:paraId="5E190C41" w14:textId="77777777" w:rsidR="00A2646A" w:rsidRDefault="00A2646A" w:rsidP="00471020"/>
          <w:p w14:paraId="24934927" w14:textId="77777777" w:rsidR="00A2646A" w:rsidRPr="00A2646A" w:rsidRDefault="00A2646A" w:rsidP="00471020">
            <w:pPr>
              <w:rPr>
                <w:i/>
              </w:rPr>
            </w:pPr>
          </w:p>
          <w:p w14:paraId="2225BE56" w14:textId="0B5EDFE8" w:rsidR="005D0942" w:rsidRDefault="00A2646A" w:rsidP="00471020">
            <w:r>
              <w:t>THERE’S 1 MORE QUESTION ON THE BACK!</w:t>
            </w:r>
          </w:p>
        </w:tc>
      </w:tr>
      <w:tr w:rsidR="00471020" w14:paraId="3B75CDFC" w14:textId="77777777" w:rsidTr="00AD42E1">
        <w:tc>
          <w:tcPr>
            <w:tcW w:w="11016" w:type="dxa"/>
          </w:tcPr>
          <w:p w14:paraId="2F01CC1F" w14:textId="4DC37897" w:rsidR="00471020" w:rsidRDefault="00A2646A" w:rsidP="00A2646A">
            <w:pPr>
              <w:pStyle w:val="ListParagraph"/>
              <w:numPr>
                <w:ilvl w:val="0"/>
                <w:numId w:val="2"/>
              </w:numPr>
            </w:pPr>
            <w:r>
              <w:lastRenderedPageBreak/>
              <w:t xml:space="preserve">Overall, summarize Boniface’s impact on the spread of Christianity.  </w:t>
            </w:r>
          </w:p>
          <w:p w14:paraId="7300819F" w14:textId="77777777" w:rsidR="00471020" w:rsidRDefault="00471020" w:rsidP="00471020"/>
          <w:p w14:paraId="7579B216" w14:textId="77777777" w:rsidR="00471020" w:rsidRDefault="00471020" w:rsidP="00471020"/>
          <w:p w14:paraId="2AEE4BA3" w14:textId="77777777" w:rsidR="005D0942" w:rsidRDefault="005D0942" w:rsidP="00471020"/>
          <w:p w14:paraId="2ECA032E" w14:textId="77777777" w:rsidR="00471020" w:rsidRDefault="00471020" w:rsidP="00471020"/>
          <w:p w14:paraId="16E8B748" w14:textId="77777777" w:rsidR="00646F86" w:rsidRDefault="00646F86" w:rsidP="00471020"/>
          <w:p w14:paraId="58B1E39C" w14:textId="77777777" w:rsidR="00646F86" w:rsidRDefault="00646F86" w:rsidP="00471020">
            <w:bookmarkStart w:id="0" w:name="_GoBack"/>
            <w:bookmarkEnd w:id="0"/>
          </w:p>
        </w:tc>
      </w:tr>
    </w:tbl>
    <w:p w14:paraId="316C0F1E" w14:textId="77777777" w:rsidR="00AD42E1" w:rsidRPr="00AD42E1" w:rsidRDefault="00AD42E1" w:rsidP="00AD42E1"/>
    <w:sectPr w:rsidR="00AD42E1" w:rsidRPr="00AD42E1" w:rsidSect="00AD42E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4233C"/>
    <w:multiLevelType w:val="hybridMultilevel"/>
    <w:tmpl w:val="B5425D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8E425B4"/>
    <w:multiLevelType w:val="hybridMultilevel"/>
    <w:tmpl w:val="ECF41348"/>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2E1"/>
    <w:rsid w:val="00471020"/>
    <w:rsid w:val="00567ED2"/>
    <w:rsid w:val="005961C2"/>
    <w:rsid w:val="005D0942"/>
    <w:rsid w:val="00646F86"/>
    <w:rsid w:val="00A2646A"/>
    <w:rsid w:val="00AD42E1"/>
    <w:rsid w:val="00B84D9F"/>
    <w:rsid w:val="00B94302"/>
    <w:rsid w:val="00DA6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6818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42E1"/>
    <w:rPr>
      <w:rFonts w:eastAsiaTheme="minorHAnsi"/>
      <w:sz w:val="22"/>
      <w:szCs w:val="22"/>
    </w:rPr>
  </w:style>
  <w:style w:type="table" w:styleId="TableGrid">
    <w:name w:val="Table Grid"/>
    <w:basedOn w:val="TableNormal"/>
    <w:uiPriority w:val="59"/>
    <w:rsid w:val="00AD42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42E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42E1"/>
    <w:rPr>
      <w:rFonts w:eastAsiaTheme="minorHAnsi"/>
      <w:sz w:val="22"/>
      <w:szCs w:val="22"/>
    </w:rPr>
  </w:style>
  <w:style w:type="table" w:styleId="TableGrid">
    <w:name w:val="Table Grid"/>
    <w:basedOn w:val="TableNormal"/>
    <w:uiPriority w:val="59"/>
    <w:rsid w:val="00AD42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42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208</Words>
  <Characters>1189</Characters>
  <Application>Microsoft Macintosh Word</Application>
  <DocSecurity>0</DocSecurity>
  <Lines>9</Lines>
  <Paragraphs>2</Paragraphs>
  <ScaleCrop>false</ScaleCrop>
  <Company/>
  <LinksUpToDate>false</LinksUpToDate>
  <CharactersWithSpaces>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4</cp:revision>
  <dcterms:created xsi:type="dcterms:W3CDTF">2014-10-05T21:57:00Z</dcterms:created>
  <dcterms:modified xsi:type="dcterms:W3CDTF">2014-10-06T00:13:00Z</dcterms:modified>
</cp:coreProperties>
</file>